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624D8" w14:textId="77777777" w:rsidR="00A35408" w:rsidRPr="00AF41B0" w:rsidRDefault="00A35408" w:rsidP="00A35408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AF41B0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A35408" w:rsidRPr="002046FD" w14:paraId="448BB770" w14:textId="77777777" w:rsidTr="0019166C">
        <w:trPr>
          <w:jc w:val="center"/>
        </w:trPr>
        <w:tc>
          <w:tcPr>
            <w:tcW w:w="10491" w:type="dxa"/>
          </w:tcPr>
          <w:p w14:paraId="61B053CD" w14:textId="77777777" w:rsidR="00A35408" w:rsidRPr="002046FD" w:rsidRDefault="00A35408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3F0926F8" w14:textId="77777777" w:rsidR="00A35408" w:rsidRDefault="00A35408" w:rsidP="00A35408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5"/>
        <w:bidiVisual/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985"/>
        <w:gridCol w:w="1134"/>
        <w:gridCol w:w="1776"/>
        <w:gridCol w:w="1059"/>
        <w:gridCol w:w="1276"/>
      </w:tblGrid>
      <w:tr w:rsidR="00A35408" w:rsidRPr="00FF52B4" w14:paraId="4D1933B0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5D28C56B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F52B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002A8519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F52B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7A40C0C8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F52B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776" w:type="dxa"/>
            <w:shd w:val="clear" w:color="auto" w:fill="C5E0B3" w:themeFill="accent6" w:themeFillTint="66"/>
            <w:vAlign w:val="center"/>
          </w:tcPr>
          <w:p w14:paraId="2130BB69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F52B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1059" w:type="dxa"/>
            <w:shd w:val="clear" w:color="auto" w:fill="C5E0B3" w:themeFill="accent6" w:themeFillTint="66"/>
            <w:vAlign w:val="center"/>
          </w:tcPr>
          <w:p w14:paraId="65926BA8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F52B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D38F4EE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F52B4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A35408" w:rsidRPr="00FF52B4" w14:paraId="7D3EEB08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5AE0CFFC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2B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مبادئ الحاسوب 1</w:t>
            </w:r>
          </w:p>
        </w:tc>
        <w:tc>
          <w:tcPr>
            <w:tcW w:w="1985" w:type="dxa"/>
            <w:vAlign w:val="center"/>
          </w:tcPr>
          <w:p w14:paraId="7D97E9B5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2B4"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NTU10</w:t>
            </w:r>
            <w:r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34" w:type="dxa"/>
            <w:vAlign w:val="center"/>
          </w:tcPr>
          <w:p w14:paraId="47EDCBED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2B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76" w:type="dxa"/>
            <w:vAlign w:val="center"/>
          </w:tcPr>
          <w:p w14:paraId="08B510A7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2B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059" w:type="dxa"/>
            <w:vAlign w:val="center"/>
          </w:tcPr>
          <w:p w14:paraId="254C8A12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76" w:type="dxa"/>
            <w:vAlign w:val="center"/>
          </w:tcPr>
          <w:p w14:paraId="04599F3F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2B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الاول</w:t>
            </w:r>
          </w:p>
        </w:tc>
      </w:tr>
      <w:tr w:rsidR="00A35408" w:rsidRPr="00FF52B4" w14:paraId="2DDBFA9D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71CB861E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2B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3119" w:type="dxa"/>
            <w:gridSpan w:val="2"/>
            <w:vAlign w:val="center"/>
          </w:tcPr>
          <w:p w14:paraId="27E5229D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2B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جامعة</w:t>
            </w:r>
          </w:p>
        </w:tc>
        <w:tc>
          <w:tcPr>
            <w:tcW w:w="1776" w:type="dxa"/>
            <w:shd w:val="clear" w:color="auto" w:fill="C5E0B3" w:themeFill="accent6" w:themeFillTint="66"/>
            <w:vAlign w:val="center"/>
          </w:tcPr>
          <w:p w14:paraId="1C6DA24D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2B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2335" w:type="dxa"/>
            <w:gridSpan w:val="2"/>
            <w:vAlign w:val="center"/>
          </w:tcPr>
          <w:p w14:paraId="34F81F77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2B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اجباري</w:t>
            </w:r>
          </w:p>
        </w:tc>
      </w:tr>
      <w:tr w:rsidR="00A35408" w:rsidRPr="00FF52B4" w14:paraId="6568BD24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6B2A1F77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2B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7230" w:type="dxa"/>
            <w:gridSpan w:val="5"/>
            <w:vAlign w:val="center"/>
          </w:tcPr>
          <w:p w14:paraId="4A060E8B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2B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العربية </w:t>
            </w:r>
          </w:p>
        </w:tc>
      </w:tr>
      <w:tr w:rsidR="00A35408" w:rsidRPr="00FF52B4" w14:paraId="48E02DE4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7E2CF553" w14:textId="77777777" w:rsidR="00A35408" w:rsidRPr="00FF52B4" w:rsidRDefault="00A35408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F52B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FF52B4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FF52B4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FF52B4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230" w:type="dxa"/>
            <w:gridSpan w:val="5"/>
            <w:vAlign w:val="center"/>
          </w:tcPr>
          <w:p w14:paraId="1DCC7CE5" w14:textId="77777777" w:rsidR="00A35408" w:rsidRPr="00FF52B4" w:rsidRDefault="00A35408" w:rsidP="0019166C">
            <w:pPr>
              <w:bidi/>
              <w:rPr>
                <w:rFonts w:cs="Simplified Arabic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14:paraId="5B4D4F5B" w14:textId="77777777" w:rsidR="00A35408" w:rsidRDefault="00A35408" w:rsidP="00A35408">
      <w:pPr>
        <w:bidi/>
        <w:spacing w:after="100" w:afterAutospacing="1"/>
        <w:ind w:left="0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3FEA337F" w14:textId="77777777" w:rsidR="00A35408" w:rsidRDefault="00A35408" w:rsidP="00A35408">
      <w:pPr>
        <w:bidi/>
        <w:spacing w:after="100" w:afterAutospacing="1"/>
        <w:ind w:left="0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A35408" w:rsidRPr="002046FD" w14:paraId="0BD7C086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16C65606" w14:textId="77777777" w:rsidR="00A35408" w:rsidRPr="009E6BE5" w:rsidRDefault="00A35408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</w:p>
          <w:p w14:paraId="51DED136" w14:textId="77777777" w:rsidR="00A35408" w:rsidRPr="009E6BE5" w:rsidRDefault="00A35408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المقرر</w:t>
            </w: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C0CE4D3" w14:textId="77777777" w:rsidR="00A35408" w:rsidRPr="00AF41B0" w:rsidRDefault="00A35408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  <w:p w14:paraId="45B3552F" w14:textId="77777777" w:rsidR="00A35408" w:rsidRPr="00AF41B0" w:rsidRDefault="00A35408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A35408" w:rsidRPr="002046FD" w14:paraId="2724EB79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6F017CFD" w14:textId="77777777" w:rsidR="00A35408" w:rsidRPr="009E6BE5" w:rsidRDefault="00A35408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أ- الأهداف المعرفية</w:t>
            </w:r>
          </w:p>
        </w:tc>
      </w:tr>
      <w:tr w:rsidR="00A35408" w:rsidRPr="002046FD" w14:paraId="4A059F44" w14:textId="77777777" w:rsidTr="0019166C">
        <w:trPr>
          <w:jc w:val="center"/>
        </w:trPr>
        <w:tc>
          <w:tcPr>
            <w:tcW w:w="9782" w:type="dxa"/>
            <w:vAlign w:val="center"/>
          </w:tcPr>
          <w:p w14:paraId="4E6A5AA5" w14:textId="77777777" w:rsidR="00A35408" w:rsidRPr="00AF41B0" w:rsidRDefault="00A35408" w:rsidP="0019166C">
            <w:pPr>
              <w:autoSpaceDE w:val="0"/>
              <w:autoSpaceDN w:val="0"/>
              <w:bidi/>
              <w:adjustRightInd w:val="0"/>
              <w:ind w:left="0" w:righ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FF52B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تعليم الطالب على مهارات العمل على الحاسبة واستخدام تطبيقاتها الجاهزة ومبادئ الانترنت في حقل الاختصاص .</w:t>
            </w:r>
          </w:p>
        </w:tc>
        <w:tc>
          <w:tcPr>
            <w:tcW w:w="709" w:type="dxa"/>
            <w:vAlign w:val="center"/>
          </w:tcPr>
          <w:p w14:paraId="6124560A" w14:textId="77777777" w:rsidR="00A35408" w:rsidRPr="00AF41B0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A35408" w:rsidRPr="002046FD" w14:paraId="41EED482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54BBC12E" w14:textId="77777777" w:rsidR="00A35408" w:rsidRPr="009E6BE5" w:rsidRDefault="00A35408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ب- الأهداف المهاراتية الخاصة بالبرنامج</w:t>
            </w:r>
          </w:p>
        </w:tc>
      </w:tr>
      <w:tr w:rsidR="00A35408" w:rsidRPr="002046FD" w14:paraId="168F3A4D" w14:textId="77777777" w:rsidTr="0019166C">
        <w:trPr>
          <w:jc w:val="center"/>
        </w:trPr>
        <w:tc>
          <w:tcPr>
            <w:tcW w:w="9782" w:type="dxa"/>
            <w:vAlign w:val="center"/>
          </w:tcPr>
          <w:p w14:paraId="025B4E0E" w14:textId="77777777" w:rsidR="00A35408" w:rsidRPr="00AF41B0" w:rsidRDefault="00A3540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FF52B4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تعليم الطالب على مهارات العمل على الحاسبة واستخدام تطبيقاتها الجاهزة ومبادئ الانترنت في حقل الاختصاص .</w:t>
            </w:r>
          </w:p>
        </w:tc>
        <w:tc>
          <w:tcPr>
            <w:tcW w:w="709" w:type="dxa"/>
            <w:vAlign w:val="center"/>
          </w:tcPr>
          <w:p w14:paraId="03CE25DD" w14:textId="77777777" w:rsidR="00A35408" w:rsidRPr="00AF41B0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A35408" w:rsidRPr="002046FD" w14:paraId="19D405AE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0FBC4A1F" w14:textId="77777777" w:rsidR="00A35408" w:rsidRPr="009E6BE5" w:rsidRDefault="00A35408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45744DA8" w14:textId="77777777" w:rsidR="00A35408" w:rsidRPr="009E6BE5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A35408" w:rsidRPr="002046FD" w14:paraId="46C1EFB1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75EAA5B2" w14:textId="77777777" w:rsidR="00A35408" w:rsidRPr="009E6BE5" w:rsidRDefault="00A35408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45E3946D" w14:textId="77777777" w:rsidR="00A35408" w:rsidRPr="009E6BE5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التقارير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الحضور اليومي/ الامتحانات الفصلية والنهائية))</w:t>
            </w:r>
          </w:p>
        </w:tc>
      </w:tr>
      <w:tr w:rsidR="00A35408" w:rsidRPr="002046FD" w14:paraId="5BA5B147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191527D4" w14:textId="77777777" w:rsidR="00A35408" w:rsidRPr="009E6BE5" w:rsidRDefault="00A35408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ج- الأهداف الوجدانية والقيمية</w:t>
            </w:r>
          </w:p>
        </w:tc>
      </w:tr>
      <w:tr w:rsidR="00A35408" w:rsidRPr="002046FD" w14:paraId="0FD78273" w14:textId="77777777" w:rsidTr="0019166C">
        <w:trPr>
          <w:jc w:val="center"/>
        </w:trPr>
        <w:tc>
          <w:tcPr>
            <w:tcW w:w="9782" w:type="dxa"/>
            <w:vAlign w:val="center"/>
          </w:tcPr>
          <w:p w14:paraId="7E8ED2A5" w14:textId="77777777" w:rsidR="00A35408" w:rsidRPr="009E6BE5" w:rsidRDefault="00A35408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lastRenderedPageBreak/>
              <w:t>القيام بواجباته في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48340CAF" w14:textId="77777777" w:rsidR="00A35408" w:rsidRPr="009E6BE5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A35408" w:rsidRPr="002046FD" w14:paraId="0682CC2D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59B42654" w14:textId="77777777" w:rsidR="00A35408" w:rsidRPr="009E6BE5" w:rsidRDefault="00A35408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shd w:val="clear" w:color="auto" w:fill="D9E2F3" w:themeFill="accent1" w:themeFillTint="33"/>
                <w:rtl/>
                <w:lang w:bidi="ar-IQ"/>
              </w:rPr>
              <w:t>طرائق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التعليم والتعلم</w:t>
            </w:r>
          </w:p>
          <w:p w14:paraId="6F2F5954" w14:textId="77777777" w:rsidR="00A35408" w:rsidRPr="009E6BE5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A35408" w:rsidRPr="002046FD" w14:paraId="1798849D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62DF9A1C" w14:textId="77777777" w:rsidR="00A35408" w:rsidRPr="009E6BE5" w:rsidRDefault="00A35408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3728141E" w14:textId="77777777" w:rsidR="00A35408" w:rsidRPr="009E6BE5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A35408" w:rsidRPr="002046FD" w14:paraId="75D0F579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512439F9" w14:textId="77777777" w:rsidR="00A35408" w:rsidRPr="002046FD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2046FD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الأخرى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A35408" w:rsidRPr="002046FD" w14:paraId="3D9B73EC" w14:textId="77777777" w:rsidTr="0019166C">
        <w:trPr>
          <w:jc w:val="center"/>
        </w:trPr>
        <w:tc>
          <w:tcPr>
            <w:tcW w:w="9782" w:type="dxa"/>
            <w:vAlign w:val="center"/>
          </w:tcPr>
          <w:p w14:paraId="6C661200" w14:textId="77777777" w:rsidR="00A35408" w:rsidRPr="009E6BE5" w:rsidRDefault="00A35408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تحسين مهاراتهم النقاشية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22CD6B55" w14:textId="77777777" w:rsidR="00A35408" w:rsidRPr="009E6BE5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A35408" w:rsidRPr="002046FD" w14:paraId="55AEC354" w14:textId="77777777" w:rsidTr="0019166C">
        <w:trPr>
          <w:jc w:val="center"/>
        </w:trPr>
        <w:tc>
          <w:tcPr>
            <w:tcW w:w="9782" w:type="dxa"/>
            <w:vAlign w:val="center"/>
          </w:tcPr>
          <w:p w14:paraId="0FBAE89F" w14:textId="77777777" w:rsidR="00A35408" w:rsidRPr="009E6BE5" w:rsidRDefault="00A35408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رفع مدركاتهم البحثية ونقل الطالب من مرحلة التعليم إلى التعلم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107AE4F8" w14:textId="77777777" w:rsidR="00A35408" w:rsidRPr="009E6BE5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2C884110" w14:textId="77777777" w:rsidR="00A35408" w:rsidRDefault="00A35408" w:rsidP="00A35408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1012"/>
        <w:gridCol w:w="3090"/>
        <w:gridCol w:w="1947"/>
        <w:gridCol w:w="1081"/>
        <w:gridCol w:w="1175"/>
      </w:tblGrid>
      <w:tr w:rsidR="00A35408" w14:paraId="3E4D0382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0234CA99" w14:textId="77777777" w:rsidR="00A35408" w:rsidRPr="009E6BE5" w:rsidRDefault="00A35408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A35408" w14:paraId="3DB35874" w14:textId="77777777" w:rsidTr="0019166C">
        <w:trPr>
          <w:jc w:val="center"/>
        </w:trPr>
        <w:tc>
          <w:tcPr>
            <w:tcW w:w="915" w:type="dxa"/>
            <w:shd w:val="clear" w:color="auto" w:fill="D9E2F3" w:themeFill="accent1" w:themeFillTint="33"/>
            <w:vAlign w:val="center"/>
          </w:tcPr>
          <w:p w14:paraId="2B8C6759" w14:textId="77777777" w:rsidR="00A35408" w:rsidRPr="00D94E42" w:rsidRDefault="00A35408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08" w:type="dxa"/>
            <w:shd w:val="clear" w:color="auto" w:fill="D9E2F3" w:themeFill="accent1" w:themeFillTint="33"/>
            <w:vAlign w:val="center"/>
          </w:tcPr>
          <w:p w14:paraId="44659900" w14:textId="77777777" w:rsidR="00A35408" w:rsidRPr="00D94E42" w:rsidRDefault="00A35408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ي</w:t>
            </w: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3826" w:type="dxa"/>
            <w:shd w:val="clear" w:color="auto" w:fill="D9E2F3" w:themeFill="accent1" w:themeFillTint="33"/>
            <w:vAlign w:val="center"/>
          </w:tcPr>
          <w:p w14:paraId="08AB5C69" w14:textId="77777777" w:rsidR="00A35408" w:rsidRPr="00D94E42" w:rsidRDefault="00A35408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319" w:type="dxa"/>
            <w:shd w:val="clear" w:color="auto" w:fill="D9E2F3" w:themeFill="accent1" w:themeFillTint="33"/>
            <w:vAlign w:val="center"/>
          </w:tcPr>
          <w:p w14:paraId="3104DF98" w14:textId="77777777" w:rsidR="00A35408" w:rsidRPr="00D94E42" w:rsidRDefault="00A35408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21" w:type="dxa"/>
            <w:shd w:val="clear" w:color="auto" w:fill="D9E2F3" w:themeFill="accent1" w:themeFillTint="33"/>
            <w:vAlign w:val="center"/>
          </w:tcPr>
          <w:p w14:paraId="23028D95" w14:textId="77777777" w:rsidR="00A35408" w:rsidRPr="00D94E42" w:rsidRDefault="00A35408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268" w:type="dxa"/>
            <w:shd w:val="clear" w:color="auto" w:fill="D9E2F3" w:themeFill="accent1" w:themeFillTint="33"/>
            <w:vAlign w:val="center"/>
          </w:tcPr>
          <w:p w14:paraId="33FE4BEB" w14:textId="77777777" w:rsidR="00A35408" w:rsidRPr="00D94E42" w:rsidRDefault="00A35408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A35408" w14:paraId="797049E2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24552B11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261E53E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30A472F6" w14:textId="77777777" w:rsidR="00A35408" w:rsidRPr="00D04D33" w:rsidRDefault="00A35408" w:rsidP="0019166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مقدمه عن الحاسوب / نظام الحاسوب / تكنلوجيا المعلومات / انواع الحواسيب / وحدات الادخال / وحدة المعالجه المركزيه /وحدات الاخراج / الذاكره الرئيسيه وانواعها / تخزين البيانات في الذاكره / العوامل التي تؤثر على اداء الحاسوب</w:t>
            </w:r>
          </w:p>
          <w:p w14:paraId="2FDB0F86" w14:textId="77777777" w:rsidR="00A35408" w:rsidRPr="00D04D33" w:rsidRDefault="00A35408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تعريف البرامجيات وانواعها / برامجيات النظم : نظم التشغيل / لغات البرمجه ونظم الرمجه / البرامجيات التطبيقيه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01EF5E73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5707224A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7BB59C9" w14:textId="77777777" w:rsidR="00A35408" w:rsidRPr="00D04D33" w:rsidRDefault="00A35408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الاول والثاني</w:t>
            </w:r>
          </w:p>
        </w:tc>
      </w:tr>
      <w:tr w:rsidR="00A35408" w14:paraId="6054EA6F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63CF6972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70D2E7B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3FBCE605" w14:textId="77777777" w:rsidR="00A35408" w:rsidRPr="00D04D33" w:rsidRDefault="00A35408" w:rsidP="0019166C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مقدمه عن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>Windows</w:t>
            </w: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 / مزاياه / تشغيل الجهاز / اغلاق الجهاز / استخدام الفاره / مكونات شاشه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>windows</w:t>
            </w: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: شريط المهام :الايقونات : وانواعها ( القياسيه والعامه ) </w:t>
            </w: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4CD136A4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112A0FD7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AE71EA" w14:textId="77777777" w:rsidR="00A35408" w:rsidRPr="00D04D33" w:rsidRDefault="00A35408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A35408" w14:paraId="2AEE8FF9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34B288A7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403150D3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3EF6868B" w14:textId="77777777" w:rsidR="00A35408" w:rsidRPr="00D04D33" w:rsidRDefault="00A35408" w:rsidP="0019166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لوحة التحكم / التحكم بسطح المكتب / شاشة التوقف / الوان وخطوط النوافذ / اعدادات الشاشه / ضبط الوان الشاشه / تعديل الوقت والتاريخ / حجم الصوت / التغيير بين ازرار الفاره / التحكم بسرعة النقر المزدوج / تغيير مؤشر الفأره / التحكم بسرعة الفأره / تثبيت البرامج والغاء تثبيتها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12945ED0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6105FCA5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3DBA30CA" w14:textId="77777777" w:rsidR="00A35408" w:rsidRPr="00D04D33" w:rsidRDefault="00A35408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A35408" w14:paraId="3069E5CB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1D160E17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2273888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65B0B1BD" w14:textId="77777777" w:rsidR="00A35408" w:rsidRPr="00D04D33" w:rsidRDefault="00A35408" w:rsidP="0019166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تصغير وتكبير النافذه / الغلق النهائي / الغلق المؤقت / تحريك النافذه / التحكم </w:t>
            </w: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بسعة النافذه / طرق تشغيل التطبيقات والبرامج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469F9513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7326C594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3176AA24" w14:textId="77777777" w:rsidR="00A35408" w:rsidRPr="00D04D33" w:rsidRDefault="00A35408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A35408" w14:paraId="03D8E001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69A177DB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28007F6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34BE6ECA" w14:textId="77777777" w:rsidR="00A35408" w:rsidRPr="00D04D33" w:rsidRDefault="00A35408" w:rsidP="0019166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ترتيب عناصر قائمة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>start</w:t>
            </w: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 / حذف عناصر قائمة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>start</w:t>
            </w: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 / اضافة قائمه فرعيه لقوائم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>start</w:t>
            </w: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/ اضافة زر جديد الى قائمة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>start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08AD1021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7250862C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6382B11" w14:textId="77777777" w:rsidR="00A35408" w:rsidRPr="00D04D33" w:rsidRDefault="00A35408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</w:tr>
      <w:tr w:rsidR="00A35408" w14:paraId="2CE2DBD0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32163C03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1A091B08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6A5EB082" w14:textId="77777777" w:rsidR="00A35408" w:rsidRPr="00D04D33" w:rsidRDefault="00A35408" w:rsidP="0019166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معلومات النظام الاساسيه / ايقاف تشغيل التطبيقات غير المستحبه</w:t>
            </w:r>
          </w:p>
          <w:p w14:paraId="4DA66AAE" w14:textId="77777777" w:rsidR="00A35408" w:rsidRPr="00D04D33" w:rsidRDefault="00A35408" w:rsidP="0019166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مكتشف النوافذ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>Windows explorer</w:t>
            </w: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 / ايقونة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>My computer</w:t>
            </w: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/ اجزاء نافذة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>my computer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04576DEE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2920F956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710A22B8" w14:textId="77777777" w:rsidR="00A35408" w:rsidRPr="00D04D33" w:rsidRDefault="00A35408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</w:tr>
      <w:tr w:rsidR="00A35408" w14:paraId="0CB3B73C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161794DB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1B64451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68679816" w14:textId="77777777" w:rsidR="00A35408" w:rsidRPr="00D04D33" w:rsidRDefault="00A35408" w:rsidP="0019166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سلة المحذوفات ( حذف واسترجاع وتفريغ السله ) / ايقونة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>my document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69427AD4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66EF401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59938DCC" w14:textId="77777777" w:rsidR="00A35408" w:rsidRPr="00D04D33" w:rsidRDefault="00A35408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الثامن والتاسع</w:t>
            </w:r>
          </w:p>
        </w:tc>
      </w:tr>
      <w:tr w:rsidR="00A35408" w14:paraId="324DCD57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65893064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5B1263FD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6B92BDD2" w14:textId="77777777" w:rsidR="00A35408" w:rsidRPr="00D04D33" w:rsidRDefault="00A35408" w:rsidP="0019166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تعريف الملفات والمجلدات / تحديد الملفات والمجلدات / خصائص الملفات تعريف والمجلدات / انشاء الملفات والمجلدات / تغيير اسم الملفات والمجلدات / نقل الملف اوالمجلد 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نسخ الملف اوالمجلد / البحث عن الملف اوالمجلد / انشاء ايقونه مختصره لتطبيق او ملف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7789041E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5E6FE337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056C999D" w14:textId="77777777" w:rsidR="00A35408" w:rsidRPr="00D04D33" w:rsidRDefault="00A35408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العاشر والحادي عشر</w:t>
            </w:r>
          </w:p>
        </w:tc>
      </w:tr>
      <w:tr w:rsidR="00A35408" w14:paraId="194D45DB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6DCB4A02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  <w:p w14:paraId="2AE332E7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69248B47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3A0007F2" w14:textId="77777777" w:rsidR="00A35408" w:rsidRPr="00D04D33" w:rsidRDefault="00A35408" w:rsidP="0019166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الحاسبة</w:t>
            </w: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 / المفكره / الدفتر / استخدام المذكره لتحرير و انشاء الملف</w:t>
            </w:r>
          </w:p>
          <w:p w14:paraId="2E3DB0FF" w14:textId="77777777" w:rsidR="00A35408" w:rsidRPr="00D04D33" w:rsidRDefault="00A35408" w:rsidP="0019166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 xml:space="preserve">الرسام / مكونات الشاشه / انشاء الرسومات / تحديد الالوان الاماميه والخلفيه / اختيار حجم خط الفرشاة / تحديد اداة الرسم وانتقائها / حفظ الرسم / جعل الرسم خلفيه لسطح المكتب / انهاء الرسام برامج التسليه </w:t>
            </w:r>
            <w:r w:rsidRPr="00D04D33">
              <w:rPr>
                <w:rFonts w:cs="Times New Roman"/>
                <w:b/>
                <w:bCs/>
                <w:sz w:val="24"/>
                <w:szCs w:val="24"/>
                <w:lang w:bidi="ar-IQ"/>
              </w:rPr>
              <w:t>Media player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0FBBF790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9150962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7715C5AC" w14:textId="77777777" w:rsidR="00A35408" w:rsidRPr="00D04D33" w:rsidRDefault="00A35408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الثاني عشر والثالث عشر</w:t>
            </w:r>
          </w:p>
        </w:tc>
      </w:tr>
      <w:tr w:rsidR="00A35408" w14:paraId="0A8D7328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447DAB77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427C3F5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24954BAC" w14:textId="77777777" w:rsidR="00A35408" w:rsidRPr="00D04D33" w:rsidRDefault="00A35408" w:rsidP="0019166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الفايروسات / سبب التسميه / التعريف / طرق انتشار الفايروس / اعراض الاصابه بالفايروس / طرق الحمايه / انواع الفايروسات</w:t>
            </w:r>
          </w:p>
          <w:p w14:paraId="0E84CBC5" w14:textId="77777777" w:rsidR="00A35408" w:rsidRPr="00D04D33" w:rsidRDefault="00A35408" w:rsidP="0019166C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جرائم الحاسوب / السرقه / الهاكرز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178A0695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252B3695" w14:textId="77777777" w:rsidR="00A35408" w:rsidRPr="00C70613" w:rsidRDefault="00A35408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05D9AB4E" w14:textId="77777777" w:rsidR="00A35408" w:rsidRPr="00D04D33" w:rsidRDefault="00A35408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الرابع عشر والخامس عشر</w:t>
            </w:r>
          </w:p>
        </w:tc>
      </w:tr>
    </w:tbl>
    <w:p w14:paraId="6F877243" w14:textId="77777777" w:rsidR="00A35408" w:rsidRPr="00FF52B4" w:rsidRDefault="00A35408" w:rsidP="00A35408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3A375F0A" w14:textId="77777777" w:rsidR="00A35408" w:rsidRDefault="00A35408" w:rsidP="00A35408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866"/>
        <w:gridCol w:w="4916"/>
        <w:gridCol w:w="709"/>
      </w:tblGrid>
      <w:tr w:rsidR="00A35408" w:rsidRPr="00534E2B" w14:paraId="2C523046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7945CF48" w14:textId="77777777" w:rsidR="00A35408" w:rsidRPr="00534E2B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62DF665" w14:textId="77777777" w:rsidR="00A35408" w:rsidRPr="00534E2B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A35408" w:rsidRPr="00534E2B" w14:paraId="2CA2739E" w14:textId="77777777" w:rsidTr="0019166C">
        <w:trPr>
          <w:jc w:val="center"/>
        </w:trPr>
        <w:tc>
          <w:tcPr>
            <w:tcW w:w="4866" w:type="dxa"/>
          </w:tcPr>
          <w:p w14:paraId="6812AE04" w14:textId="77777777" w:rsidR="00A35408" w:rsidRPr="00534E2B" w:rsidRDefault="00A3540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متوفرة في مجانية القسم ومكتبة المعهد</w:t>
            </w:r>
          </w:p>
        </w:tc>
        <w:tc>
          <w:tcPr>
            <w:tcW w:w="4916" w:type="dxa"/>
          </w:tcPr>
          <w:p w14:paraId="2FAABF53" w14:textId="77777777" w:rsidR="00A35408" w:rsidRPr="00534E2B" w:rsidRDefault="00A3540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447A8DE5" w14:textId="77777777" w:rsidR="00A35408" w:rsidRPr="00534E2B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A35408" w:rsidRPr="00534E2B" w14:paraId="0ED90DDB" w14:textId="77777777" w:rsidTr="0019166C">
        <w:trPr>
          <w:jc w:val="center"/>
        </w:trPr>
        <w:tc>
          <w:tcPr>
            <w:tcW w:w="4866" w:type="dxa"/>
          </w:tcPr>
          <w:p w14:paraId="6F3A3DAD" w14:textId="77777777" w:rsidR="00A35408" w:rsidRPr="00534E2B" w:rsidRDefault="00A3540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285D086A" w14:textId="77777777" w:rsidR="00A35408" w:rsidRPr="00534E2B" w:rsidRDefault="00A3540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14189A02" w14:textId="77777777" w:rsidR="00A35408" w:rsidRPr="00534E2B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A35408" w:rsidRPr="00534E2B" w14:paraId="573B664F" w14:textId="77777777" w:rsidTr="0019166C">
        <w:trPr>
          <w:jc w:val="center"/>
        </w:trPr>
        <w:tc>
          <w:tcPr>
            <w:tcW w:w="4866" w:type="dxa"/>
          </w:tcPr>
          <w:p w14:paraId="37F536D8" w14:textId="77777777" w:rsidR="00A35408" w:rsidRPr="00534E2B" w:rsidRDefault="00A3540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4916" w:type="dxa"/>
          </w:tcPr>
          <w:p w14:paraId="5545BD5B" w14:textId="77777777" w:rsidR="00A35408" w:rsidRPr="00534E2B" w:rsidRDefault="00A3540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6F7E316F" w14:textId="77777777" w:rsidR="00A35408" w:rsidRPr="00534E2B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1CD0CFA0" w14:textId="77777777" w:rsidR="00A35408" w:rsidRDefault="00A35408" w:rsidP="00A35408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A35408" w:rsidRPr="009170A1" w14:paraId="6ED23286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11B9E852" w14:textId="77777777" w:rsidR="00A35408" w:rsidRPr="009170A1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2412584C" w14:textId="77777777" w:rsidR="00A35408" w:rsidRPr="009170A1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A35408" w:rsidRPr="009170A1" w14:paraId="4D2FF7BF" w14:textId="77777777" w:rsidTr="0019166C">
        <w:trPr>
          <w:jc w:val="center"/>
        </w:trPr>
        <w:tc>
          <w:tcPr>
            <w:tcW w:w="9780" w:type="dxa"/>
          </w:tcPr>
          <w:p w14:paraId="10E9337F" w14:textId="77777777" w:rsidR="00A35408" w:rsidRPr="009170A1" w:rsidRDefault="00A3540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5D694981" w14:textId="77777777" w:rsidR="00A35408" w:rsidRPr="009170A1" w:rsidRDefault="00A3540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2B35C6D0" w14:textId="77777777" w:rsidR="00A35408" w:rsidRPr="009170A1" w:rsidRDefault="00A35408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4918D116" w14:textId="77777777" w:rsidR="00A35408" w:rsidRPr="009170A1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581A0352" w14:textId="77777777" w:rsidR="00A35408" w:rsidRPr="009170A1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78FE41D1" w14:textId="77777777" w:rsidR="00A35408" w:rsidRPr="009170A1" w:rsidRDefault="00A35408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01E13AFD" w14:textId="77777777" w:rsidR="007C71F9" w:rsidRDefault="007C71F9" w:rsidP="00A35408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24"/>
    <w:rsid w:val="007C71F9"/>
    <w:rsid w:val="00A00724"/>
    <w:rsid w:val="00A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9E941-AE81-411A-BA27-B0156263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408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5408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Normal"/>
    <w:next w:val="TableGrid"/>
    <w:uiPriority w:val="59"/>
    <w:rsid w:val="00A3540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2024-03-13T07:42:00Z</dcterms:created>
  <dcterms:modified xsi:type="dcterms:W3CDTF">2024-03-13T07:43:00Z</dcterms:modified>
</cp:coreProperties>
</file>